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001D" w14:textId="125F8527" w:rsidR="004B2F6E" w:rsidRPr="004B2F6E" w:rsidRDefault="00E73906" w:rsidP="004B2F6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Referat</w:t>
      </w:r>
      <w:r w:rsidR="004A6296">
        <w:rPr>
          <w:rFonts w:cstheme="minorHAnsi"/>
          <w:b/>
          <w:sz w:val="28"/>
          <w:szCs w:val="28"/>
        </w:rPr>
        <w:t xml:space="preserve"> </w:t>
      </w:r>
      <w:r w:rsidR="001D7116">
        <w:rPr>
          <w:rFonts w:cstheme="minorHAnsi"/>
          <w:b/>
          <w:sz w:val="28"/>
          <w:szCs w:val="28"/>
        </w:rPr>
        <w:t xml:space="preserve">konstituerende </w:t>
      </w:r>
      <w:r w:rsidR="00282817" w:rsidRPr="004B2F6E">
        <w:rPr>
          <w:rFonts w:cstheme="minorHAnsi"/>
          <w:b/>
          <w:sz w:val="28"/>
          <w:szCs w:val="28"/>
        </w:rPr>
        <w:t>YDU-bestyrelsesmøde</w:t>
      </w:r>
      <w:r w:rsidR="004B2F6E" w:rsidRPr="004B2F6E">
        <w:rPr>
          <w:rFonts w:cstheme="minorHAnsi"/>
          <w:b/>
          <w:sz w:val="28"/>
          <w:szCs w:val="28"/>
        </w:rPr>
        <w:t xml:space="preserve"> </w:t>
      </w:r>
      <w:r w:rsidR="003B511C">
        <w:rPr>
          <w:rFonts w:cstheme="minorHAnsi"/>
          <w:b/>
          <w:sz w:val="28"/>
          <w:szCs w:val="28"/>
        </w:rPr>
        <w:t>16</w:t>
      </w:r>
      <w:r w:rsidR="004B2F6E" w:rsidRPr="004B2F6E">
        <w:rPr>
          <w:rFonts w:cstheme="minorHAnsi"/>
          <w:b/>
          <w:sz w:val="28"/>
          <w:szCs w:val="28"/>
        </w:rPr>
        <w:t>/11-202</w:t>
      </w:r>
      <w:r w:rsidR="003B511C">
        <w:rPr>
          <w:rFonts w:cstheme="minorHAnsi"/>
          <w:b/>
          <w:sz w:val="28"/>
          <w:szCs w:val="28"/>
        </w:rPr>
        <w:t>3</w:t>
      </w:r>
    </w:p>
    <w:p w14:paraId="58145C8F" w14:textId="19EFE89D" w:rsidR="00D26952" w:rsidRDefault="00D26952">
      <w:pPr>
        <w:rPr>
          <w:rFonts w:cstheme="minorHAnsi"/>
          <w:sz w:val="28"/>
          <w:szCs w:val="28"/>
        </w:rPr>
      </w:pPr>
      <w:r w:rsidRPr="00D26952">
        <w:rPr>
          <w:rFonts w:cstheme="minorHAnsi"/>
          <w:sz w:val="28"/>
          <w:szCs w:val="28"/>
        </w:rPr>
        <w:t xml:space="preserve">Deltagere: </w:t>
      </w:r>
      <w:r w:rsidR="003B511C">
        <w:rPr>
          <w:rFonts w:cstheme="minorHAnsi"/>
          <w:sz w:val="28"/>
          <w:szCs w:val="28"/>
        </w:rPr>
        <w:t>Sara Tolouee, Signe Wang Bach, Bjarke Klit Søndergaard, Alexander Hintze Hillers, Gjertrud Egge Wennevik, Marie Mykløy Haslund, Naomi Nadler, Charlotte Elgaard</w:t>
      </w:r>
    </w:p>
    <w:p w14:paraId="202FB5E3" w14:textId="4F35D245" w:rsidR="00D26952" w:rsidRPr="00D26952" w:rsidRDefault="00D269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Afbud: </w:t>
      </w:r>
      <w:r w:rsidR="003B511C">
        <w:rPr>
          <w:rFonts w:cstheme="minorHAnsi"/>
          <w:sz w:val="28"/>
          <w:szCs w:val="28"/>
        </w:rPr>
        <w:t>Frederikke Eichner Sørensen, Stine Lohmann</w:t>
      </w:r>
    </w:p>
    <w:p w14:paraId="61619A6F" w14:textId="3E9FAD94" w:rsid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>1.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 Valg af ordfører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> </w:t>
      </w:r>
      <w:r w:rsidR="003B511C">
        <w:rPr>
          <w:rFonts w:eastAsia="Times New Roman" w:cstheme="minorHAnsi"/>
          <w:sz w:val="28"/>
          <w:szCs w:val="28"/>
          <w:lang w:eastAsia="da-DK"/>
        </w:rPr>
        <w:t>Sara</w:t>
      </w:r>
    </w:p>
    <w:p w14:paraId="4B164C89" w14:textId="77777777" w:rsidR="00373A5D" w:rsidRPr="00D26952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786E6D69" w14:textId="31DB7B4B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 xml:space="preserve">2. 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Valg af referent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3B511C">
        <w:rPr>
          <w:rFonts w:eastAsia="Times New Roman" w:cstheme="minorHAnsi"/>
          <w:sz w:val="28"/>
          <w:szCs w:val="28"/>
          <w:lang w:eastAsia="da-DK"/>
        </w:rPr>
        <w:t>Bjarke</w:t>
      </w:r>
    </w:p>
    <w:p w14:paraId="51B68E88" w14:textId="77777777" w:rsidR="00373A5D" w:rsidRDefault="00373A5D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</w:p>
    <w:p w14:paraId="3F685439" w14:textId="36E65DFB" w:rsidR="00D26952" w:rsidRPr="003D4CB6" w:rsidRDefault="00D26952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>3.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 Godkendelse af sidste BM-referat d. </w:t>
      </w:r>
      <w:r w:rsidR="003B511C">
        <w:rPr>
          <w:rFonts w:eastAsia="Times New Roman" w:cstheme="minorHAnsi"/>
          <w:b/>
          <w:sz w:val="28"/>
          <w:szCs w:val="28"/>
          <w:lang w:eastAsia="da-DK"/>
        </w:rPr>
        <w:t>15/9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og GF-referat d. </w:t>
      </w:r>
      <w:r w:rsidR="003B511C">
        <w:rPr>
          <w:rFonts w:eastAsia="Times New Roman" w:cstheme="minorHAnsi"/>
          <w:b/>
          <w:sz w:val="28"/>
          <w:szCs w:val="28"/>
          <w:lang w:eastAsia="da-DK"/>
        </w:rPr>
        <w:t>16/11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>.</w:t>
      </w:r>
    </w:p>
    <w:p w14:paraId="2073EAF2" w14:textId="6C14C3CD" w:rsidR="00D26952" w:rsidRPr="00D26952" w:rsidRDefault="003B511C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Godkendt</w:t>
      </w:r>
    </w:p>
    <w:p w14:paraId="55B9C1A6" w14:textId="5246E6E1" w:rsidR="00F803BC" w:rsidRPr="003D4CB6" w:rsidRDefault="003D4CB6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 xml:space="preserve">4. </w:t>
      </w:r>
      <w:r w:rsidR="00D26952"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Konstituering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</w:p>
    <w:p w14:paraId="68C6BB4B" w14:textId="3402AF50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For</w:t>
      </w:r>
      <w:r w:rsidR="00A46B4D">
        <w:rPr>
          <w:rFonts w:eastAsia="Times New Roman" w:cstheme="minorHAnsi"/>
          <w:sz w:val="28"/>
          <w:szCs w:val="28"/>
          <w:lang w:eastAsia="da-DK"/>
        </w:rPr>
        <w:t>person</w:t>
      </w:r>
      <w:r>
        <w:rPr>
          <w:rFonts w:eastAsia="Times New Roman" w:cstheme="minorHAnsi"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3B511C">
        <w:rPr>
          <w:rFonts w:eastAsia="Times New Roman" w:cstheme="minorHAnsi"/>
          <w:sz w:val="28"/>
          <w:szCs w:val="28"/>
          <w:lang w:eastAsia="da-DK"/>
        </w:rPr>
        <w:t>Sara Tolouee</w:t>
      </w:r>
    </w:p>
    <w:p w14:paraId="476F200A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2B0C2CD3" w14:textId="19166E93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Næst</w:t>
      </w:r>
      <w:r w:rsidR="00A46B4D">
        <w:rPr>
          <w:rFonts w:eastAsia="Times New Roman" w:cstheme="minorHAnsi"/>
          <w:sz w:val="28"/>
          <w:szCs w:val="28"/>
          <w:lang w:eastAsia="da-DK"/>
        </w:rPr>
        <w:t>person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: </w:t>
      </w:r>
      <w:r w:rsidR="003B511C">
        <w:rPr>
          <w:rFonts w:eastAsia="Times New Roman" w:cstheme="minorHAnsi"/>
          <w:sz w:val="28"/>
          <w:szCs w:val="28"/>
          <w:lang w:eastAsia="da-DK"/>
        </w:rPr>
        <w:t>Frederikke Eichner Sørensen</w:t>
      </w:r>
    </w:p>
    <w:p w14:paraId="11FB222A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0D2068CE" w14:textId="41E90069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Kassere</w:t>
      </w:r>
      <w:r w:rsidR="00931EA3">
        <w:rPr>
          <w:rFonts w:eastAsia="Times New Roman" w:cstheme="minorHAnsi"/>
          <w:sz w:val="28"/>
          <w:szCs w:val="28"/>
          <w:lang w:eastAsia="da-DK"/>
        </w:rPr>
        <w:t>r</w:t>
      </w:r>
      <w:r w:rsidRPr="00D26952">
        <w:rPr>
          <w:rFonts w:eastAsia="Times New Roman" w:cstheme="minorHAnsi"/>
          <w:sz w:val="28"/>
          <w:szCs w:val="28"/>
          <w:lang w:eastAsia="da-DK"/>
        </w:rPr>
        <w:t>:</w:t>
      </w:r>
      <w:r w:rsidR="003B511C">
        <w:rPr>
          <w:rFonts w:eastAsia="Times New Roman" w:cstheme="minorHAnsi"/>
          <w:sz w:val="28"/>
          <w:szCs w:val="28"/>
          <w:lang w:eastAsia="da-DK"/>
        </w:rPr>
        <w:t xml:space="preserve"> Gjertrud Egge Wennevik</w:t>
      </w:r>
    </w:p>
    <w:p w14:paraId="2A974D1A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2F616B9F" w14:textId="15882593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 xml:space="preserve">ESRU: </w:t>
      </w:r>
      <w:r w:rsidR="003B511C">
        <w:rPr>
          <w:rFonts w:eastAsia="Times New Roman" w:cstheme="minorHAnsi"/>
          <w:sz w:val="28"/>
          <w:szCs w:val="28"/>
          <w:lang w:eastAsia="da-DK"/>
        </w:rPr>
        <w:t>Naomi Nadler, Marie Mykløy Haslund</w:t>
      </w:r>
    </w:p>
    <w:p w14:paraId="046AD75A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476A82DC" w14:textId="3C2842F8"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 xml:space="preserve">NRU: </w:t>
      </w:r>
      <w:r w:rsidR="003B511C">
        <w:rPr>
          <w:rFonts w:eastAsia="Times New Roman" w:cstheme="minorHAnsi"/>
          <w:sz w:val="28"/>
          <w:szCs w:val="28"/>
          <w:lang w:eastAsia="da-DK"/>
        </w:rPr>
        <w:t>Bjarke Klit Søndergaard, Signe Wang Bach</w:t>
      </w:r>
    </w:p>
    <w:p w14:paraId="162CC17D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5C2B126E" w14:textId="62A2D734" w:rsid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 xml:space="preserve">Webmaster: </w:t>
      </w:r>
      <w:r w:rsidR="003B511C">
        <w:rPr>
          <w:rFonts w:eastAsia="Times New Roman" w:cstheme="minorHAnsi"/>
          <w:sz w:val="28"/>
          <w:szCs w:val="28"/>
          <w:lang w:eastAsia="da-DK"/>
        </w:rPr>
        <w:t>Frederikke Eichner Sørensen</w:t>
      </w:r>
    </w:p>
    <w:p w14:paraId="1614EC88" w14:textId="77777777" w:rsidR="00373A5D" w:rsidRDefault="00373A5D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34EE01E3" w14:textId="4895B441" w:rsidR="00373A5D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FEBU</w:t>
      </w:r>
      <w:r w:rsidR="00207D12">
        <w:rPr>
          <w:rFonts w:eastAsia="Times New Roman" w:cstheme="minorHAnsi"/>
          <w:sz w:val="28"/>
          <w:szCs w:val="28"/>
          <w:lang w:eastAsia="da-DK"/>
        </w:rPr>
        <w:t xml:space="preserve"> ansvarlig</w:t>
      </w:r>
      <w:r>
        <w:rPr>
          <w:rFonts w:eastAsia="Times New Roman" w:cstheme="minorHAnsi"/>
          <w:sz w:val="28"/>
          <w:szCs w:val="28"/>
          <w:lang w:eastAsia="da-DK"/>
        </w:rPr>
        <w:t>:</w:t>
      </w:r>
      <w:r w:rsidR="00282817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3B511C">
        <w:rPr>
          <w:rFonts w:eastAsia="Times New Roman" w:cstheme="minorHAnsi"/>
          <w:sz w:val="28"/>
          <w:szCs w:val="28"/>
          <w:lang w:eastAsia="da-DK"/>
        </w:rPr>
        <w:t>Stine Lohmann, Alexander Hintze Hillers</w:t>
      </w:r>
    </w:p>
    <w:p w14:paraId="1A36179D" w14:textId="679970BC" w:rsidR="00C85EC9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 </w:t>
      </w:r>
    </w:p>
    <w:p w14:paraId="06C57855" w14:textId="162CFADC" w:rsidR="00C85EC9" w:rsidRDefault="00C85EC9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LVS kontakt:</w:t>
      </w:r>
      <w:r w:rsidR="00956068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3B511C">
        <w:rPr>
          <w:rFonts w:eastAsia="Times New Roman" w:cstheme="minorHAnsi"/>
          <w:sz w:val="28"/>
          <w:szCs w:val="28"/>
          <w:lang w:eastAsia="da-DK"/>
        </w:rPr>
        <w:t>Naomi Nadler</w:t>
      </w:r>
    </w:p>
    <w:p w14:paraId="3999AA6D" w14:textId="1E3E7EA2" w:rsidR="00A92CC5" w:rsidRDefault="00A92CC5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5E8CD442" w14:textId="41D02DE0" w:rsidR="00A92CC5" w:rsidRDefault="00A92CC5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Medlem af uddannelsesråd øst: </w:t>
      </w:r>
      <w:r w:rsidR="003B511C">
        <w:rPr>
          <w:rFonts w:eastAsia="Times New Roman" w:cstheme="minorHAnsi"/>
          <w:sz w:val="28"/>
          <w:szCs w:val="28"/>
          <w:lang w:eastAsia="da-DK"/>
        </w:rPr>
        <w:t xml:space="preserve">Signe </w:t>
      </w:r>
      <w:r w:rsidR="003B511C">
        <w:rPr>
          <w:rFonts w:eastAsia="Times New Roman" w:cstheme="minorHAnsi"/>
          <w:sz w:val="28"/>
          <w:szCs w:val="28"/>
          <w:lang w:eastAsia="da-DK"/>
        </w:rPr>
        <w:t>Wang Bach</w:t>
      </w:r>
    </w:p>
    <w:p w14:paraId="2180F63D" w14:textId="77777777" w:rsidR="003B511C" w:rsidRDefault="003B511C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3D92C340" w14:textId="2D9C2919" w:rsidR="003B511C" w:rsidRDefault="003B511C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Medlem af uddannelsesudvalg: Charlotte Elgaard</w:t>
      </w:r>
    </w:p>
    <w:p w14:paraId="347D1193" w14:textId="05141CF5" w:rsidR="00F803BC" w:rsidRDefault="00F803BC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14:paraId="6FA7A6F6" w14:textId="399CB0A5" w:rsidR="00F803BC" w:rsidRPr="00373A5D" w:rsidRDefault="00F803BC" w:rsidP="00D2695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a-DK"/>
        </w:rPr>
      </w:pPr>
      <w:r w:rsidRPr="00373A5D">
        <w:rPr>
          <w:rFonts w:eastAsia="Times New Roman" w:cstheme="minorHAnsi"/>
          <w:b/>
          <w:bCs/>
          <w:sz w:val="28"/>
          <w:szCs w:val="28"/>
          <w:lang w:eastAsia="da-DK"/>
        </w:rPr>
        <w:t>5. næste mødedato:</w:t>
      </w:r>
      <w:r w:rsidR="005E202C">
        <w:rPr>
          <w:rFonts w:eastAsia="Times New Roman" w:cstheme="minorHAnsi"/>
          <w:b/>
          <w:bCs/>
          <w:sz w:val="28"/>
          <w:szCs w:val="28"/>
          <w:lang w:eastAsia="da-DK"/>
        </w:rPr>
        <w:t xml:space="preserve"> </w:t>
      </w:r>
      <w:r w:rsidR="003B511C" w:rsidRPr="003B511C">
        <w:rPr>
          <w:rFonts w:eastAsia="Times New Roman" w:cstheme="minorHAnsi"/>
          <w:sz w:val="28"/>
          <w:szCs w:val="28"/>
          <w:lang w:eastAsia="da-DK"/>
        </w:rPr>
        <w:t>Sara laver en doodle</w:t>
      </w:r>
    </w:p>
    <w:p w14:paraId="6747903F" w14:textId="5FEFA64C" w:rsidR="003D4CB6" w:rsidRPr="00D26952" w:rsidRDefault="00F803BC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 </w:t>
      </w:r>
    </w:p>
    <w:p w14:paraId="7473F94E" w14:textId="418559EB" w:rsidR="004B2F6E" w:rsidRDefault="00F803BC" w:rsidP="00D26952">
      <w:pPr>
        <w:rPr>
          <w:rFonts w:eastAsia="Times New Roman" w:cstheme="minorHAnsi"/>
          <w:b/>
          <w:sz w:val="28"/>
          <w:szCs w:val="28"/>
          <w:lang w:eastAsia="da-DK"/>
        </w:rPr>
      </w:pPr>
      <w:r>
        <w:rPr>
          <w:rFonts w:eastAsia="Times New Roman" w:cstheme="minorHAnsi"/>
          <w:b/>
          <w:sz w:val="28"/>
          <w:szCs w:val="28"/>
          <w:lang w:eastAsia="da-DK"/>
        </w:rPr>
        <w:t xml:space="preserve">6. </w:t>
      </w:r>
      <w:r w:rsidR="00D26952" w:rsidRPr="003D4CB6">
        <w:rPr>
          <w:rFonts w:eastAsia="Times New Roman" w:cstheme="minorHAnsi"/>
          <w:b/>
          <w:sz w:val="28"/>
          <w:szCs w:val="28"/>
          <w:lang w:eastAsia="da-DK"/>
        </w:rPr>
        <w:t xml:space="preserve"> Evt.</w:t>
      </w:r>
    </w:p>
    <w:sectPr w:rsidR="004B2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2"/>
    <w:rsid w:val="0003231B"/>
    <w:rsid w:val="001279F6"/>
    <w:rsid w:val="001D7116"/>
    <w:rsid w:val="00205DE1"/>
    <w:rsid w:val="00207D12"/>
    <w:rsid w:val="0022762A"/>
    <w:rsid w:val="0023198C"/>
    <w:rsid w:val="00282817"/>
    <w:rsid w:val="00373A5D"/>
    <w:rsid w:val="003B511C"/>
    <w:rsid w:val="003C58FC"/>
    <w:rsid w:val="003D4CB6"/>
    <w:rsid w:val="004A6296"/>
    <w:rsid w:val="004B2F6E"/>
    <w:rsid w:val="004C09B2"/>
    <w:rsid w:val="004D6DEC"/>
    <w:rsid w:val="0050022C"/>
    <w:rsid w:val="00570DA4"/>
    <w:rsid w:val="005E202C"/>
    <w:rsid w:val="00682F3F"/>
    <w:rsid w:val="006E4A36"/>
    <w:rsid w:val="00931EA3"/>
    <w:rsid w:val="00956068"/>
    <w:rsid w:val="009C4B9E"/>
    <w:rsid w:val="00A46B4D"/>
    <w:rsid w:val="00A92CC5"/>
    <w:rsid w:val="00BD0596"/>
    <w:rsid w:val="00C85EC9"/>
    <w:rsid w:val="00D25DDE"/>
    <w:rsid w:val="00D26952"/>
    <w:rsid w:val="00E706BA"/>
    <w:rsid w:val="00E73906"/>
    <w:rsid w:val="00E748C9"/>
    <w:rsid w:val="00F454EF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6887"/>
  <w15:docId w15:val="{00FE80BC-3895-408B-BC98-CE6C7B25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2A4684-1C69-4AA3-9A30-94C2EE69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Frederikke Eichner Sørensen</dc:creator>
  <cp:lastModifiedBy>Frederikke E. Sørensen</cp:lastModifiedBy>
  <cp:revision>4</cp:revision>
  <dcterms:created xsi:type="dcterms:W3CDTF">2023-11-21T19:49:00Z</dcterms:created>
  <dcterms:modified xsi:type="dcterms:W3CDTF">2023-11-21T19:57:00Z</dcterms:modified>
</cp:coreProperties>
</file>